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DA486" w14:textId="77777777" w:rsidR="00F976CF" w:rsidRDefault="00F976CF" w:rsidP="00F976CF">
      <w:pPr>
        <w:tabs>
          <w:tab w:val="left" w:pos="3435"/>
        </w:tabs>
        <w:rPr>
          <w:rFonts w:ascii="Times New Roman" w:hAnsi="Times New Roman" w:cs="Times New Roman"/>
          <w:b/>
          <w:sz w:val="24"/>
          <w:szCs w:val="24"/>
        </w:rPr>
      </w:pPr>
    </w:p>
    <w:p w14:paraId="6ECD6D9C" w14:textId="77777777" w:rsidR="00F976CF" w:rsidRDefault="00F976CF" w:rsidP="009468B4">
      <w:pPr>
        <w:tabs>
          <w:tab w:val="left" w:pos="3435"/>
        </w:tabs>
        <w:rPr>
          <w:rFonts w:ascii="Times New Roman" w:hAnsi="Times New Roman" w:cs="Times New Roman"/>
          <w:b/>
          <w:sz w:val="24"/>
          <w:szCs w:val="24"/>
        </w:rPr>
      </w:pPr>
    </w:p>
    <w:p w14:paraId="59F2FE12" w14:textId="1685C3A2" w:rsidR="009468B4" w:rsidRPr="00E510D7" w:rsidRDefault="00471647" w:rsidP="00471647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0D7">
        <w:rPr>
          <w:rFonts w:ascii="Times New Roman" w:hAnsi="Times New Roman" w:cs="Times New Roman"/>
          <w:b/>
          <w:sz w:val="24"/>
          <w:szCs w:val="24"/>
          <w:u w:val="single"/>
        </w:rPr>
        <w:t>EDC &amp;</w:t>
      </w:r>
      <w:r w:rsidR="006B626B" w:rsidRPr="00E510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68B4" w:rsidRPr="00E510D7">
        <w:rPr>
          <w:rFonts w:ascii="Times New Roman" w:hAnsi="Times New Roman" w:cs="Times New Roman"/>
          <w:b/>
          <w:sz w:val="24"/>
          <w:szCs w:val="24"/>
          <w:u w:val="single"/>
        </w:rPr>
        <w:t>Institute</w:t>
      </w:r>
      <w:r w:rsidR="00485003" w:rsidRPr="00E510D7">
        <w:rPr>
          <w:rFonts w:ascii="Times New Roman" w:hAnsi="Times New Roman" w:cs="Times New Roman"/>
          <w:b/>
          <w:sz w:val="24"/>
          <w:szCs w:val="24"/>
          <w:u w:val="single"/>
        </w:rPr>
        <w:t>’s</w:t>
      </w:r>
      <w:r w:rsidR="009468B4" w:rsidRPr="00E510D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Innovation Council (IIC)</w:t>
      </w:r>
    </w:p>
    <w:p w14:paraId="472AE60A" w14:textId="5203FC89" w:rsidR="006B626B" w:rsidRPr="00E510D7" w:rsidRDefault="00AD4CA9" w:rsidP="00471647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Year 2017-2018</w:t>
      </w:r>
      <w:bookmarkStart w:id="0" w:name="_GoBack"/>
      <w:bookmarkEnd w:id="0"/>
    </w:p>
    <w:tbl>
      <w:tblPr>
        <w:tblStyle w:val="TableGrid"/>
        <w:tblW w:w="12611" w:type="dxa"/>
        <w:tblLayout w:type="fixed"/>
        <w:tblLook w:val="04A0" w:firstRow="1" w:lastRow="0" w:firstColumn="1" w:lastColumn="0" w:noHBand="0" w:noVBand="1"/>
      </w:tblPr>
      <w:tblGrid>
        <w:gridCol w:w="763"/>
        <w:gridCol w:w="1310"/>
        <w:gridCol w:w="2430"/>
        <w:gridCol w:w="1559"/>
        <w:gridCol w:w="3544"/>
        <w:gridCol w:w="3005"/>
      </w:tblGrid>
      <w:tr w:rsidR="007543AE" w:rsidRPr="006344DE" w14:paraId="65E3BAC0" w14:textId="0CE4A9A0" w:rsidTr="00F2121D">
        <w:tc>
          <w:tcPr>
            <w:tcW w:w="763" w:type="dxa"/>
            <w:vAlign w:val="center"/>
          </w:tcPr>
          <w:p w14:paraId="5A09D0E1" w14:textId="77777777" w:rsidR="007543AE" w:rsidRPr="006344DE" w:rsidRDefault="007543AE" w:rsidP="00C5467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4D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6344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10" w:type="dxa"/>
            <w:vAlign w:val="center"/>
          </w:tcPr>
          <w:p w14:paraId="459F277F" w14:textId="77777777" w:rsidR="007543AE" w:rsidRPr="006344DE" w:rsidRDefault="007543AE" w:rsidP="00C5467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D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430" w:type="dxa"/>
            <w:vAlign w:val="center"/>
          </w:tcPr>
          <w:p w14:paraId="05BB1239" w14:textId="621693D6" w:rsidR="007543AE" w:rsidRPr="006344DE" w:rsidRDefault="007543AE" w:rsidP="00C5467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DE">
              <w:rPr>
                <w:rFonts w:ascii="Times New Roman" w:hAnsi="Times New Roman" w:cs="Times New Roman"/>
                <w:b/>
                <w:sz w:val="24"/>
                <w:szCs w:val="24"/>
              </w:rPr>
              <w:t>Name of the event</w:t>
            </w:r>
          </w:p>
        </w:tc>
        <w:tc>
          <w:tcPr>
            <w:tcW w:w="1559" w:type="dxa"/>
            <w:vAlign w:val="center"/>
          </w:tcPr>
          <w:p w14:paraId="74B6DB70" w14:textId="77777777" w:rsidR="007543AE" w:rsidRPr="006344DE" w:rsidRDefault="007543AE" w:rsidP="00C5467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DE">
              <w:rPr>
                <w:rFonts w:ascii="Times New Roman" w:hAnsi="Times New Roman" w:cs="Times New Roman"/>
                <w:b/>
                <w:sz w:val="24"/>
                <w:szCs w:val="24"/>
              </w:rPr>
              <w:t>No of Participants</w:t>
            </w:r>
          </w:p>
        </w:tc>
        <w:tc>
          <w:tcPr>
            <w:tcW w:w="3544" w:type="dxa"/>
            <w:vAlign w:val="center"/>
          </w:tcPr>
          <w:p w14:paraId="260D4383" w14:textId="77777777" w:rsidR="007543AE" w:rsidRPr="006344DE" w:rsidRDefault="007543AE" w:rsidP="00C5467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DE">
              <w:rPr>
                <w:rFonts w:ascii="Times New Roman" w:hAnsi="Times New Roman" w:cs="Times New Roman"/>
                <w:b/>
                <w:sz w:val="24"/>
                <w:szCs w:val="24"/>
              </w:rPr>
              <w:t>Resource Person</w:t>
            </w:r>
          </w:p>
        </w:tc>
        <w:tc>
          <w:tcPr>
            <w:tcW w:w="3005" w:type="dxa"/>
            <w:vAlign w:val="center"/>
          </w:tcPr>
          <w:p w14:paraId="3B4C1320" w14:textId="1BD5B76A" w:rsidR="007543AE" w:rsidRPr="006344DE" w:rsidRDefault="007543AE" w:rsidP="00C5467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Images</w:t>
            </w:r>
          </w:p>
        </w:tc>
      </w:tr>
      <w:tr w:rsidR="007543AE" w:rsidRPr="006344DE" w14:paraId="37D7C619" w14:textId="70868EB6" w:rsidTr="00F2121D">
        <w:tc>
          <w:tcPr>
            <w:tcW w:w="763" w:type="dxa"/>
            <w:vAlign w:val="center"/>
          </w:tcPr>
          <w:p w14:paraId="6C80407F" w14:textId="77777777" w:rsidR="007543AE" w:rsidRPr="00F2121D" w:rsidRDefault="007543AE" w:rsidP="00F2121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14:paraId="0F3745CB" w14:textId="61DC54DF" w:rsidR="007543AE" w:rsidRPr="00F2121D" w:rsidRDefault="00F2121D" w:rsidP="00F2121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1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01.03.2018 </w:t>
            </w:r>
          </w:p>
        </w:tc>
        <w:tc>
          <w:tcPr>
            <w:tcW w:w="2430" w:type="dxa"/>
            <w:vAlign w:val="center"/>
          </w:tcPr>
          <w:p w14:paraId="567D47C0" w14:textId="361A8669" w:rsidR="007543AE" w:rsidRPr="00F2121D" w:rsidRDefault="00F2121D" w:rsidP="00F2121D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1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Workshop on Empowerment of Entrepreneurship and Skill </w:t>
            </w:r>
          </w:p>
        </w:tc>
        <w:tc>
          <w:tcPr>
            <w:tcW w:w="1559" w:type="dxa"/>
            <w:vAlign w:val="center"/>
          </w:tcPr>
          <w:p w14:paraId="1F3663C6" w14:textId="06170512" w:rsidR="007543AE" w:rsidRPr="006344DE" w:rsidRDefault="007543AE" w:rsidP="00F2121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21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634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4" w:type="dxa"/>
            <w:vAlign w:val="center"/>
          </w:tcPr>
          <w:p w14:paraId="4AE11462" w14:textId="417C1E84" w:rsidR="007543AE" w:rsidRPr="006344DE" w:rsidRDefault="00F2121D" w:rsidP="00C5467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21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Mr.A.DIN.PONGOTRA</w:t>
            </w:r>
            <w:proofErr w:type="spellEnd"/>
            <w:r w:rsidRPr="00F21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Chief Mentor, National Entrepreneurship Development Centre (NEDC) Noida.</w:t>
            </w:r>
          </w:p>
        </w:tc>
        <w:tc>
          <w:tcPr>
            <w:tcW w:w="3005" w:type="dxa"/>
            <w:vAlign w:val="center"/>
          </w:tcPr>
          <w:p w14:paraId="751DBF05" w14:textId="5DAE7098" w:rsidR="00F2121D" w:rsidRPr="006344DE" w:rsidRDefault="00F2121D" w:rsidP="00F2121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12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17073E3F" wp14:editId="606D97A7">
                  <wp:extent cx="1711960" cy="1141020"/>
                  <wp:effectExtent l="0" t="0" r="2540" b="2540"/>
                  <wp:docPr id="1" name="Picture 1" descr="C:\Users\Paavai\Desktop\NEDC workshop 01.03.2018\_MG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avai\Desktop\NEDC workshop 01.03.2018\_MG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357" cy="114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E" w:rsidRPr="006344DE" w14:paraId="23E1A95A" w14:textId="11361A08" w:rsidTr="00F2121D">
        <w:trPr>
          <w:trHeight w:val="1926"/>
        </w:trPr>
        <w:tc>
          <w:tcPr>
            <w:tcW w:w="763" w:type="dxa"/>
            <w:vAlign w:val="center"/>
          </w:tcPr>
          <w:p w14:paraId="6BD78665" w14:textId="77777777" w:rsidR="007543AE" w:rsidRPr="00F2121D" w:rsidRDefault="007543AE" w:rsidP="00F2121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14:paraId="464BBE50" w14:textId="15262024" w:rsidR="007543AE" w:rsidRPr="00F2121D" w:rsidRDefault="00F2121D" w:rsidP="00F2121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1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15.03.2018</w:t>
            </w:r>
          </w:p>
        </w:tc>
        <w:tc>
          <w:tcPr>
            <w:tcW w:w="2430" w:type="dxa"/>
            <w:vAlign w:val="center"/>
          </w:tcPr>
          <w:p w14:paraId="62D0D302" w14:textId="5231202D" w:rsidR="007543AE" w:rsidRPr="00F2121D" w:rsidRDefault="00F2121D" w:rsidP="00F2121D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1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Inaugural of Business Incubation Centre (Ministry of Micro, Small and Medium Enterprises)</w:t>
            </w:r>
          </w:p>
        </w:tc>
        <w:tc>
          <w:tcPr>
            <w:tcW w:w="1559" w:type="dxa"/>
            <w:vAlign w:val="center"/>
          </w:tcPr>
          <w:p w14:paraId="003BECAA" w14:textId="3C0BB4ED" w:rsidR="007543AE" w:rsidRPr="006344DE" w:rsidRDefault="00F2121D" w:rsidP="00F2121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3544" w:type="dxa"/>
            <w:vAlign w:val="center"/>
          </w:tcPr>
          <w:p w14:paraId="70CBD3AB" w14:textId="77777777" w:rsidR="00F2121D" w:rsidRDefault="00F2121D" w:rsidP="00F2121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1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Shri. D. </w:t>
            </w:r>
            <w:proofErr w:type="spellStart"/>
            <w:r w:rsidRPr="00F21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Ravichandar</w:t>
            </w:r>
            <w:proofErr w:type="spellEnd"/>
            <w:r w:rsidRPr="00F21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Chief Executive Officer, JSW Steel Ltd, Salem </w:t>
            </w:r>
          </w:p>
          <w:p w14:paraId="15F2EFAE" w14:textId="56843DE2" w:rsidR="007543AE" w:rsidRPr="006344DE" w:rsidRDefault="00F2121D" w:rsidP="00F2121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21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Shri.K.Sivarama</w:t>
            </w:r>
            <w:proofErr w:type="spellEnd"/>
            <w:r w:rsidRPr="00F21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Prasad, Assistant Director, MSME Development Institute,</w:t>
            </w:r>
          </w:p>
        </w:tc>
        <w:tc>
          <w:tcPr>
            <w:tcW w:w="3005" w:type="dxa"/>
            <w:vAlign w:val="center"/>
          </w:tcPr>
          <w:p w14:paraId="63915815" w14:textId="3E845F53" w:rsidR="007543AE" w:rsidRPr="006344DE" w:rsidRDefault="00F2121D" w:rsidP="00C5467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12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55740FD8" wp14:editId="6C77A38B">
                  <wp:extent cx="1720850" cy="1142636"/>
                  <wp:effectExtent l="0" t="0" r="0" b="635"/>
                  <wp:docPr id="55" name="Picture 55" descr="C:\Users\Paavai\Desktop\Inauguration Business Incubation 15.03.2018\DSC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avai\Desktop\Inauguration Business Incubation 15.03.2018\DSC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103" cy="115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3B558" w14:textId="77777777" w:rsidR="009468B4" w:rsidRDefault="009468B4" w:rsidP="009468B4">
      <w:pPr>
        <w:tabs>
          <w:tab w:val="left" w:pos="3435"/>
        </w:tabs>
        <w:rPr>
          <w:rFonts w:ascii="Times New Roman" w:hAnsi="Times New Roman" w:cs="Times New Roman"/>
          <w:b/>
          <w:sz w:val="24"/>
          <w:szCs w:val="24"/>
        </w:rPr>
      </w:pPr>
    </w:p>
    <w:p w14:paraId="2F50C125" w14:textId="77777777" w:rsidR="009468B4" w:rsidRDefault="009468B4" w:rsidP="009468B4">
      <w:pPr>
        <w:tabs>
          <w:tab w:val="left" w:pos="3435"/>
        </w:tabs>
        <w:rPr>
          <w:rFonts w:ascii="Times New Roman" w:hAnsi="Times New Roman" w:cs="Times New Roman"/>
          <w:b/>
          <w:sz w:val="24"/>
          <w:szCs w:val="24"/>
        </w:rPr>
      </w:pPr>
    </w:p>
    <w:p w14:paraId="480E698E" w14:textId="77777777" w:rsidR="009468B4" w:rsidRPr="004C4B83" w:rsidRDefault="009468B4" w:rsidP="009468B4">
      <w:pPr>
        <w:tabs>
          <w:tab w:val="left" w:pos="3435"/>
        </w:tabs>
        <w:rPr>
          <w:rFonts w:ascii="Times New Roman" w:hAnsi="Times New Roman" w:cs="Times New Roman"/>
          <w:b/>
          <w:sz w:val="24"/>
          <w:szCs w:val="24"/>
        </w:rPr>
      </w:pPr>
    </w:p>
    <w:p w14:paraId="6BF44081" w14:textId="77777777" w:rsidR="009468B4" w:rsidRDefault="009468B4"/>
    <w:sectPr w:rsidR="009468B4" w:rsidSect="007543AE">
      <w:pgSz w:w="15840" w:h="24480" w:code="3"/>
      <w:pgMar w:top="1200" w:right="1608" w:bottom="280" w:left="10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52A9"/>
    <w:multiLevelType w:val="hybridMultilevel"/>
    <w:tmpl w:val="ADCAA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4161"/>
    <w:multiLevelType w:val="hybridMultilevel"/>
    <w:tmpl w:val="33A49C7E"/>
    <w:lvl w:ilvl="0" w:tplc="24EE0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B4"/>
    <w:rsid w:val="00086A62"/>
    <w:rsid w:val="000A0668"/>
    <w:rsid w:val="000C25FB"/>
    <w:rsid w:val="00163FD3"/>
    <w:rsid w:val="002108C3"/>
    <w:rsid w:val="002666D7"/>
    <w:rsid w:val="002E3A4E"/>
    <w:rsid w:val="0031767E"/>
    <w:rsid w:val="00335B7F"/>
    <w:rsid w:val="00371583"/>
    <w:rsid w:val="00373583"/>
    <w:rsid w:val="00411E74"/>
    <w:rsid w:val="00441D31"/>
    <w:rsid w:val="00455CFB"/>
    <w:rsid w:val="00465528"/>
    <w:rsid w:val="00471647"/>
    <w:rsid w:val="00485003"/>
    <w:rsid w:val="004C5BDC"/>
    <w:rsid w:val="004E3149"/>
    <w:rsid w:val="00510C15"/>
    <w:rsid w:val="005A1750"/>
    <w:rsid w:val="006344DE"/>
    <w:rsid w:val="00645472"/>
    <w:rsid w:val="00652D77"/>
    <w:rsid w:val="0066774B"/>
    <w:rsid w:val="00670AAC"/>
    <w:rsid w:val="006B626B"/>
    <w:rsid w:val="007239A6"/>
    <w:rsid w:val="00740695"/>
    <w:rsid w:val="007543AE"/>
    <w:rsid w:val="0075465A"/>
    <w:rsid w:val="00766D44"/>
    <w:rsid w:val="00777CA6"/>
    <w:rsid w:val="00787FA0"/>
    <w:rsid w:val="007C2E96"/>
    <w:rsid w:val="009468B4"/>
    <w:rsid w:val="009A6B9D"/>
    <w:rsid w:val="009D7745"/>
    <w:rsid w:val="00A548D3"/>
    <w:rsid w:val="00AB3C7E"/>
    <w:rsid w:val="00AD4CA9"/>
    <w:rsid w:val="00B449C9"/>
    <w:rsid w:val="00B5139D"/>
    <w:rsid w:val="00BA184D"/>
    <w:rsid w:val="00C16F03"/>
    <w:rsid w:val="00C54678"/>
    <w:rsid w:val="00CA3FEE"/>
    <w:rsid w:val="00D317A0"/>
    <w:rsid w:val="00D6332C"/>
    <w:rsid w:val="00D6418B"/>
    <w:rsid w:val="00E510D7"/>
    <w:rsid w:val="00EA1065"/>
    <w:rsid w:val="00F2121D"/>
    <w:rsid w:val="00F235C0"/>
    <w:rsid w:val="00F91426"/>
    <w:rsid w:val="00F9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A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C25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5B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C25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5B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2021-09-30T12:32:00Z</dcterms:created>
  <dcterms:modified xsi:type="dcterms:W3CDTF">2021-09-30T12:32:00Z</dcterms:modified>
</cp:coreProperties>
</file>